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AC8D" w14:textId="77777777" w:rsidR="005247C9" w:rsidRDefault="005247C9" w:rsidP="00524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40D44A2" w14:textId="77777777" w:rsidR="005247C9" w:rsidRDefault="005247C9" w:rsidP="0052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0EE985" w14:textId="77777777" w:rsidR="005247C9" w:rsidRPr="00C16CE3" w:rsidRDefault="005247C9" w:rsidP="005247C9">
      <w:pPr>
        <w:widowControl w:val="0"/>
        <w:suppressAutoHyphens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ЗАЯВКА</w:t>
      </w:r>
    </w:p>
    <w:p w14:paraId="13217806" w14:textId="77777777" w:rsidR="005247C9" w:rsidRPr="00C16CE3" w:rsidRDefault="005247C9" w:rsidP="005247C9">
      <w:pPr>
        <w:widowControl w:val="0"/>
        <w:suppressAutoHyphens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06063674" w14:textId="77777777" w:rsidR="005247C9" w:rsidRPr="00C16CE3" w:rsidRDefault="005247C9" w:rsidP="005247C9">
      <w:pPr>
        <w:widowControl w:val="0"/>
        <w:suppressAutoHyphens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на участие в Первых Международных детских инклюзивных творческих играх в Хабаровском крае в 2021 году</w:t>
      </w:r>
    </w:p>
    <w:p w14:paraId="3763C36D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094D0AC9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1. Наименование территории (муниципального образования (для отборочного этапа), субъекта РФ, страны__________________________________________</w:t>
      </w:r>
    </w:p>
    <w:p w14:paraId="6BA380DB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7A934877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2. Ф.И.О. индивидуального исполнителя_______________________________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</w:t>
      </w:r>
    </w:p>
    <w:p w14:paraId="7F50079F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3C414B7C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2.1. Номер телефона________________________________________________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</w:t>
      </w:r>
    </w:p>
    <w:p w14:paraId="2FF99D1A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160CCC1C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2.2. Номер СНИЛС (при </w:t>
      </w:r>
      <w:proofErr w:type="gramStart"/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наличии)_</w:t>
      </w:r>
      <w:proofErr w:type="gramEnd"/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___________________________________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</w:t>
      </w:r>
    </w:p>
    <w:p w14:paraId="03FF039A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6939CB9D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2.3. Дата рождения (число, месяц, год) _________________________________</w:t>
      </w:r>
    </w:p>
    <w:p w14:paraId="6945275D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1D04191E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3. Полное наименование коллектива, количество участников, из них мужского/женского пола ____________________________________________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</w:t>
      </w:r>
    </w:p>
    <w:p w14:paraId="414450D1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74DD2F40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3.1. Ф.И.О. каждого участника коллектива с указанием: __________________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</w:t>
      </w:r>
    </w:p>
    <w:p w14:paraId="646A9578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67F51A19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3.1.1. Номера СНИЛС (при </w:t>
      </w:r>
      <w:proofErr w:type="gramStart"/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наличии)_</w:t>
      </w:r>
      <w:proofErr w:type="gramEnd"/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</w:t>
      </w:r>
    </w:p>
    <w:p w14:paraId="40F71470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61D7E0FB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3.1.2. Даты рождения (число, месяц, год) ______________________________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</w:t>
      </w:r>
    </w:p>
    <w:p w14:paraId="31DEE449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4EE89BF6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4. Нозология, группа инвалидности, справка медико-социальной экспертизы, заключение психолого-медико-педагогической комиссии (для коллектива заполняется на каждого участника отдельно), для лиц с интеллектуальными нарушениями до 27 лет предоставляется справка врача-психиатра с указанием диагноза___________________________________________________________</w:t>
      </w:r>
    </w:p>
    <w:p w14:paraId="4CB4053B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3139929C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5. Адрес места жительства каждого участника (полностью) _______________</w:t>
      </w:r>
    </w:p>
    <w:p w14:paraId="08BA2CEA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__________________________________________________________________</w:t>
      </w:r>
    </w:p>
    <w:p w14:paraId="6959AFFF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30C1C32C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6. Порядок и степень самостоятельности при передвижении и необходимость в использовании обязательных технических средств (инвалидная коляска, костыли, трость, собака-проводник и т.д.) (для коллектива заполняется на каждого участника отдельно__________________________________________</w:t>
      </w:r>
    </w:p>
    <w:p w14:paraId="14693A4A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__________________________________________________________________</w:t>
      </w:r>
    </w:p>
    <w:p w14:paraId="23EDF16A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7A5342C0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7. Предполагаемая дата заезда в гостиницу и дата выезда из гостиницы</w:t>
      </w:r>
    </w:p>
    <w:p w14:paraId="6734B862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__________________________________________________________________</w:t>
      </w:r>
    </w:p>
    <w:p w14:paraId="6C927286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4940603C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lastRenderedPageBreak/>
        <w:t xml:space="preserve">8. Номинация с указанием </w:t>
      </w:r>
      <w:proofErr w:type="spellStart"/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подноминации</w:t>
      </w:r>
      <w:proofErr w:type="spellEnd"/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</w:t>
      </w:r>
    </w:p>
    <w:p w14:paraId="45B8CAD1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5D4998C7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9. Возрастная группа согласно пункту 7 Положения __________________________________________________________________</w:t>
      </w:r>
    </w:p>
    <w:p w14:paraId="6B76F6DD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4DE95DB1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10. Конкурсный репертуар, хронометраж номера (мин.) </w:t>
      </w:r>
    </w:p>
    <w:p w14:paraId="0CBC2E3D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</w:t>
      </w:r>
    </w:p>
    <w:p w14:paraId="2A4692F5" w14:textId="77777777" w:rsidR="005247C9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__________________________________________________________________</w:t>
      </w:r>
    </w:p>
    <w:p w14:paraId="70808EB4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0EEF7718" w14:textId="77777777" w:rsidR="005247C9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11. Ссылка на видеоматериал (видео должно быть выложено на канале «</w:t>
      </w:r>
      <w:proofErr w:type="spellStart"/>
      <w:r w:rsidRPr="00C16CE3">
        <w:rPr>
          <w:rFonts w:ascii="Times New Roman" w:eastAsia="Liberation Mono" w:hAnsi="Times New Roman" w:cs="Times New Roman"/>
          <w:sz w:val="28"/>
          <w:szCs w:val="28"/>
          <w:lang w:val="en-US" w:eastAsia="zh-CN" w:bidi="hi-IN"/>
        </w:rPr>
        <w:t>Youtube</w:t>
      </w:r>
      <w:proofErr w:type="spellEnd"/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», хронометраж видеоролика должен соответствовать требованиям, установленным Положением о Первых Международных детских инклюзивных творческих играх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</w:p>
    <w:p w14:paraId="13B8962F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__________________________________________________________________</w:t>
      </w:r>
    </w:p>
    <w:p w14:paraId="2B6640F9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0CD75745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12. Технический райдер выступления (звуковое и техническое оборудование, необходимое для выступления от организаторов Игр) _____________________</w:t>
      </w:r>
    </w:p>
    <w:p w14:paraId="3C3B9821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__________________________________________________________________</w:t>
      </w:r>
    </w:p>
    <w:p w14:paraId="55480E51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485A1B95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13. Ф.И.О. руководителя индивидуального исполнителя (руководителя коллектива), номер мобильного телефона, е-</w:t>
      </w:r>
      <w:r w:rsidRPr="00C16CE3">
        <w:rPr>
          <w:rFonts w:ascii="Times New Roman" w:eastAsia="Liberation Mono" w:hAnsi="Times New Roman" w:cs="Times New Roman"/>
          <w:sz w:val="28"/>
          <w:szCs w:val="28"/>
          <w:lang w:val="en-US" w:eastAsia="zh-CN" w:bidi="hi-IN"/>
        </w:rPr>
        <w:t>mail</w:t>
      </w:r>
    </w:p>
    <w:p w14:paraId="43E0FB05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</w:t>
      </w:r>
    </w:p>
    <w:p w14:paraId="290ACB21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1E1F8270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14. Ф.И.О. сопровождающего (их) участника(</w:t>
      </w:r>
      <w:proofErr w:type="spellStart"/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ов</w:t>
      </w:r>
      <w:proofErr w:type="spellEnd"/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), номер мобильного телефона</w:t>
      </w:r>
    </w:p>
    <w:p w14:paraId="39DBC72C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__________________________________________________________________</w:t>
      </w:r>
    </w:p>
    <w:p w14:paraId="3F74BD93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7C997B07" w14:textId="77777777" w:rsidR="005247C9" w:rsidRPr="00C16CE3" w:rsidRDefault="005247C9" w:rsidP="005247C9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15. Разрешение на использование персональных данных от каждого члена делегации в электронном виде (на участника разрешение на использование персональных данных оформляется родителем или законным представителем).</w:t>
      </w:r>
    </w:p>
    <w:p w14:paraId="2711B873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Заявка должна быть заполнена в печатном варианте и отправлена в адрес организаторов в двух вариантах: форматах </w:t>
      </w:r>
      <w:r w:rsidRPr="00C16CE3">
        <w:rPr>
          <w:rFonts w:ascii="Times New Roman" w:eastAsia="Liberation Mono" w:hAnsi="Times New Roman" w:cs="Times New Roman"/>
          <w:sz w:val="28"/>
          <w:szCs w:val="28"/>
          <w:lang w:val="en-US" w:eastAsia="zh-CN" w:bidi="hi-IN"/>
        </w:rPr>
        <w:t>Word</w:t>
      </w: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и </w:t>
      </w:r>
      <w:r w:rsidRPr="00C16CE3">
        <w:rPr>
          <w:rFonts w:ascii="Times New Roman" w:eastAsia="Liberation Mono" w:hAnsi="Times New Roman" w:cs="Times New Roman"/>
          <w:sz w:val="28"/>
          <w:szCs w:val="28"/>
          <w:lang w:val="en-US" w:eastAsia="zh-CN" w:bidi="hi-IN"/>
        </w:rPr>
        <w:t>PDF</w:t>
      </w: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</w:t>
      </w:r>
    </w:p>
    <w:p w14:paraId="6DDDE5D2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74C6A584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Ответственное контактное лицо</w:t>
      </w:r>
    </w:p>
    <w:p w14:paraId="03C8BF74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____________________/_________________________/___________________</w:t>
      </w:r>
    </w:p>
    <w:p w14:paraId="47657A6A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 xml:space="preserve">               (</w:t>
      </w:r>
      <w:proofErr w:type="gramStart"/>
      <w:r w:rsidRPr="00C16CE3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 xml:space="preserve">должность)   </w:t>
      </w:r>
      <w:proofErr w:type="gramEnd"/>
      <w:r w:rsidRPr="00C16CE3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 xml:space="preserve">                                 (Ф.И.О.)                                                 (подпись)</w:t>
      </w:r>
    </w:p>
    <w:p w14:paraId="1B1613F8" w14:textId="77777777" w:rsidR="005247C9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</w:p>
    <w:p w14:paraId="3908D44E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</w:p>
    <w:p w14:paraId="22C58B8E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proofErr w:type="gramStart"/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М.П.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(</w:t>
      </w:r>
      <w:proofErr w:type="gramEnd"/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при наличии)</w:t>
      </w: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                                     «___» __________20__года</w:t>
      </w:r>
    </w:p>
    <w:p w14:paraId="0F878A8D" w14:textId="77777777" w:rsidR="005247C9" w:rsidRPr="00C16CE3" w:rsidRDefault="005247C9" w:rsidP="005247C9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C16CE3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           </w:t>
      </w:r>
      <w:r w:rsidRPr="00C16CE3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(дата заполнения)</w:t>
      </w:r>
    </w:p>
    <w:p w14:paraId="5DDAED08" w14:textId="77777777" w:rsidR="005247C9" w:rsidRPr="00FA2D44" w:rsidRDefault="005247C9" w:rsidP="0052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BD965" w14:textId="77777777" w:rsidR="00E460DB" w:rsidRDefault="00E460DB"/>
    <w:sectPr w:rsidR="00E4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C9"/>
    <w:rsid w:val="005247C9"/>
    <w:rsid w:val="00E4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31AC"/>
  <w15:chartTrackingRefBased/>
  <w15:docId w15:val="{2A1B2DF5-81A3-47F0-857E-EF4154E8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Бакуто Светлана Викторовна</dc:creator>
  <cp:keywords/>
  <dc:description/>
  <cp:lastModifiedBy>Users</cp:lastModifiedBy>
  <cp:revision>1</cp:revision>
  <dcterms:created xsi:type="dcterms:W3CDTF">2021-04-30T03:17:00Z</dcterms:created>
  <dcterms:modified xsi:type="dcterms:W3CDTF">2021-04-30T03:18:00Z</dcterms:modified>
</cp:coreProperties>
</file>